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E8" w:rsidRDefault="003C1145" w:rsidP="00C26891">
      <w:pPr>
        <w:jc w:val="both"/>
      </w:pPr>
      <w:r>
        <w:t>A changer service biomasse à enlever et le remplacer par le service bioénergie et développement</w:t>
      </w:r>
      <w:r w:rsidR="00C26891">
        <w:t>.</w:t>
      </w:r>
    </w:p>
    <w:p w:rsidR="003C1145" w:rsidRDefault="003C1145" w:rsidP="00C26891">
      <w:pPr>
        <w:jc w:val="both"/>
      </w:pPr>
      <w:r>
        <w:t>Dans ce service  il ya 3 LABORATOIRES  J’ai joint un fichier à cette effet pour les autres services se référer  au site du cerer</w:t>
      </w:r>
      <w:r w:rsidR="00C26891">
        <w:t>.</w:t>
      </w:r>
    </w:p>
    <w:p w:rsidR="003C1145" w:rsidRDefault="003C1145" w:rsidP="00C26891">
      <w:pPr>
        <w:jc w:val="both"/>
      </w:pPr>
      <w:r>
        <w:t>Le logo du cerer à ajouter</w:t>
      </w:r>
      <w:r w:rsidR="00C26891">
        <w:t>.</w:t>
      </w:r>
      <w:r>
        <w:t xml:space="preserve"> </w:t>
      </w:r>
    </w:p>
    <w:p w:rsidR="003C1145" w:rsidRDefault="003C1145" w:rsidP="00C26891">
      <w:pPr>
        <w:jc w:val="both"/>
      </w:pPr>
      <w:r>
        <w:t xml:space="preserve">Pour l’instant comme nous dépendons de l’ucad on se référer à sa charte graphique  un document sera aussi joint à cette  </w:t>
      </w:r>
      <w:r w:rsidR="00C26891">
        <w:t xml:space="preserve">effet. </w:t>
      </w:r>
    </w:p>
    <w:p w:rsidR="003C1145" w:rsidRDefault="003C1145" w:rsidP="00C26891">
      <w:pPr>
        <w:jc w:val="both"/>
      </w:pPr>
      <w:r>
        <w:t>Augmentez la police sur l’entête (centre de recherche sur les énergies renouvelables)</w:t>
      </w:r>
    </w:p>
    <w:p w:rsidR="003C1145" w:rsidRDefault="003C1145" w:rsidP="00C26891">
      <w:pPr>
        <w:jc w:val="both"/>
      </w:pPr>
      <w:r>
        <w:t xml:space="preserve">J’ai envoyé des photos à </w:t>
      </w:r>
      <w:r w:rsidR="00C26891">
        <w:t>insérer.</w:t>
      </w:r>
    </w:p>
    <w:p w:rsidR="004B3C61" w:rsidRDefault="004B3C61" w:rsidP="00C26891">
      <w:pPr>
        <w:jc w:val="both"/>
      </w:pPr>
    </w:p>
    <w:p w:rsidR="003C1145" w:rsidRDefault="003C1145"/>
    <w:sectPr w:rsidR="003C1145" w:rsidSect="00845A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587" w:rsidRDefault="00247587" w:rsidP="00C26891">
      <w:pPr>
        <w:spacing w:after="0" w:line="240" w:lineRule="auto"/>
      </w:pPr>
      <w:r>
        <w:separator/>
      </w:r>
    </w:p>
  </w:endnote>
  <w:endnote w:type="continuationSeparator" w:id="1">
    <w:p w:rsidR="00247587" w:rsidRDefault="00247587" w:rsidP="00C2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587" w:rsidRDefault="00247587" w:rsidP="00C26891">
      <w:pPr>
        <w:spacing w:after="0" w:line="240" w:lineRule="auto"/>
      </w:pPr>
      <w:r>
        <w:separator/>
      </w:r>
    </w:p>
  </w:footnote>
  <w:footnote w:type="continuationSeparator" w:id="1">
    <w:p w:rsidR="00247587" w:rsidRDefault="00247587" w:rsidP="00C2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91" w:rsidRPr="00C26891" w:rsidRDefault="00C26891" w:rsidP="00C26891">
    <w:pPr>
      <w:pStyle w:val="En-tte"/>
      <w:jc w:val="center"/>
      <w:rPr>
        <w:b/>
      </w:rPr>
    </w:pPr>
    <w:r w:rsidRPr="00C26891">
      <w:rPr>
        <w:b/>
      </w:rPr>
      <w:t>AMELIORATION CONTENU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145"/>
    <w:rsid w:val="00092668"/>
    <w:rsid w:val="00247587"/>
    <w:rsid w:val="00311283"/>
    <w:rsid w:val="003C1145"/>
    <w:rsid w:val="004B3C61"/>
    <w:rsid w:val="00801882"/>
    <w:rsid w:val="00845ABD"/>
    <w:rsid w:val="00AA0EC5"/>
    <w:rsid w:val="00C2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83"/>
  </w:style>
  <w:style w:type="paragraph" w:styleId="Titre1">
    <w:name w:val="heading 1"/>
    <w:basedOn w:val="Normal"/>
    <w:next w:val="Normal"/>
    <w:link w:val="Titre1Car"/>
    <w:uiPriority w:val="9"/>
    <w:qFormat/>
    <w:rsid w:val="00311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1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1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1283"/>
    <w:pPr>
      <w:keepNext/>
      <w:keepLines/>
      <w:spacing w:before="200" w:after="0" w:line="352" w:lineRule="auto"/>
      <w:ind w:right="2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1283"/>
    <w:pPr>
      <w:keepNext/>
      <w:keepLines/>
      <w:spacing w:before="200" w:after="0" w:line="352" w:lineRule="auto"/>
      <w:ind w:right="2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1283"/>
    <w:pPr>
      <w:keepNext/>
      <w:keepLines/>
      <w:spacing w:before="200" w:after="0" w:line="352" w:lineRule="auto"/>
      <w:ind w:right="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1283"/>
    <w:pPr>
      <w:keepNext/>
      <w:keepLines/>
      <w:spacing w:before="200" w:after="0" w:line="352" w:lineRule="auto"/>
      <w:ind w:right="2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1283"/>
    <w:pPr>
      <w:keepNext/>
      <w:keepLines/>
      <w:spacing w:before="200" w:after="0" w:line="352" w:lineRule="auto"/>
      <w:ind w:right="2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1283"/>
    <w:pPr>
      <w:keepNext/>
      <w:keepLines/>
      <w:spacing w:before="200" w:after="0" w:line="352" w:lineRule="auto"/>
      <w:ind w:right="2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12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112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112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112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311283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31128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311283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3112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3112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31128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311283"/>
    <w:rPr>
      <w:b/>
      <w:bCs/>
    </w:rPr>
  </w:style>
  <w:style w:type="paragraph" w:styleId="Sansinterligne">
    <w:name w:val="No Spacing"/>
    <w:uiPriority w:val="1"/>
    <w:qFormat/>
    <w:rsid w:val="00311283"/>
    <w:pPr>
      <w:spacing w:after="0" w:line="240" w:lineRule="auto"/>
    </w:pPr>
  </w:style>
  <w:style w:type="paragraph" w:styleId="Paragraphedeliste">
    <w:name w:val="List Paragraph"/>
    <w:basedOn w:val="Normal"/>
    <w:qFormat/>
    <w:rsid w:val="00311283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311283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11283"/>
    <w:pPr>
      <w:spacing w:line="259" w:lineRule="auto"/>
      <w:outlineLvl w:val="9"/>
    </w:pPr>
    <w:rPr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2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26891"/>
  </w:style>
  <w:style w:type="paragraph" w:styleId="Pieddepage">
    <w:name w:val="footer"/>
    <w:basedOn w:val="Normal"/>
    <w:link w:val="PieddepageCar"/>
    <w:uiPriority w:val="99"/>
    <w:semiHidden/>
    <w:unhideWhenUsed/>
    <w:rsid w:val="00C2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6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cerer7</dc:creator>
  <cp:lastModifiedBy>cerer7</cp:lastModifiedBy>
  <cp:revision>1</cp:revision>
  <dcterms:created xsi:type="dcterms:W3CDTF">2018-12-04T11:14:00Z</dcterms:created>
  <dcterms:modified xsi:type="dcterms:W3CDTF">2018-12-04T11:42:00Z</dcterms:modified>
</cp:coreProperties>
</file>